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C1" w:rsidRPr="0092646D" w:rsidRDefault="00B5393F" w:rsidP="00C355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3</w:t>
      </w:r>
      <w:r w:rsidR="008D36EA">
        <w:rPr>
          <w:b/>
          <w:sz w:val="32"/>
          <w:szCs w:val="32"/>
        </w:rPr>
        <w:t>. 2. – 7</w:t>
      </w:r>
      <w:r w:rsidR="00AC0940">
        <w:rPr>
          <w:b/>
          <w:sz w:val="32"/>
          <w:szCs w:val="32"/>
        </w:rPr>
        <w:t xml:space="preserve">. </w:t>
      </w:r>
      <w:r w:rsidR="00C355C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2020</w:t>
      </w:r>
    </w:p>
    <w:tbl>
      <w:tblPr>
        <w:tblStyle w:val="Tabelamre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527"/>
        <w:gridCol w:w="2976"/>
        <w:gridCol w:w="1418"/>
        <w:gridCol w:w="5103"/>
        <w:gridCol w:w="2126"/>
      </w:tblGrid>
      <w:tr w:rsidR="00C355C1" w:rsidRPr="003726F7" w:rsidTr="003F563A">
        <w:tc>
          <w:tcPr>
            <w:tcW w:w="1585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</w:p>
        </w:tc>
        <w:tc>
          <w:tcPr>
            <w:tcW w:w="2527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976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C355C1" w:rsidRPr="003726F7" w:rsidTr="003F563A">
        <w:tc>
          <w:tcPr>
            <w:tcW w:w="1585" w:type="dxa"/>
            <w:shd w:val="clear" w:color="auto" w:fill="FBD4B4" w:themeFill="accent6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527" w:type="dxa"/>
          </w:tcPr>
          <w:p w:rsidR="00C355C1" w:rsidRPr="003726F7" w:rsidRDefault="00CC1360" w:rsidP="00F24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</w:t>
            </w:r>
            <w:r w:rsidR="00C355C1">
              <w:rPr>
                <w:sz w:val="26"/>
                <w:szCs w:val="26"/>
              </w:rPr>
              <w:t xml:space="preserve"> kruh (G), kisle kumare, rezina puranje šunke, planinski čaj</w:t>
            </w:r>
          </w:p>
        </w:tc>
        <w:tc>
          <w:tcPr>
            <w:tcW w:w="2976" w:type="dxa"/>
          </w:tcPr>
          <w:p w:rsidR="00C355C1" w:rsidRPr="003726F7" w:rsidRDefault="00C355C1" w:rsidP="00F2420D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</w:t>
            </w:r>
          </w:p>
        </w:tc>
        <w:tc>
          <w:tcPr>
            <w:tcW w:w="1418" w:type="dxa"/>
          </w:tcPr>
          <w:p w:rsidR="00C355C1" w:rsidRPr="003726F7" w:rsidRDefault="00C355C1" w:rsidP="003F5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5103" w:type="dxa"/>
          </w:tcPr>
          <w:p w:rsidR="00C355C1" w:rsidRPr="003726F7" w:rsidRDefault="00F2420D" w:rsidP="00F2420D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kostna juha</w:t>
            </w:r>
            <w:r>
              <w:rPr>
                <w:sz w:val="26"/>
                <w:szCs w:val="26"/>
              </w:rPr>
              <w:t xml:space="preserve"> </w:t>
            </w:r>
            <w:r w:rsidRPr="003726F7">
              <w:rPr>
                <w:sz w:val="26"/>
                <w:szCs w:val="26"/>
              </w:rPr>
              <w:t>z zakuho (G, J, LZ),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kus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kus</w:t>
            </w:r>
            <w:proofErr w:type="spellEnd"/>
            <w:r>
              <w:rPr>
                <w:sz w:val="26"/>
                <w:szCs w:val="26"/>
              </w:rPr>
              <w:t xml:space="preserve"> (G), goveji zrezek po cigansko, rdeča pesa </w:t>
            </w:r>
          </w:p>
        </w:tc>
        <w:tc>
          <w:tcPr>
            <w:tcW w:w="2126" w:type="dxa"/>
          </w:tcPr>
          <w:p w:rsidR="00C355C1" w:rsidRPr="003726F7" w:rsidRDefault="008C625E" w:rsidP="003F5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jabolko, koruzni oblati</w:t>
            </w:r>
          </w:p>
        </w:tc>
      </w:tr>
      <w:tr w:rsidR="00C355C1" w:rsidRPr="003726F7" w:rsidTr="003F563A">
        <w:tc>
          <w:tcPr>
            <w:tcW w:w="1585" w:type="dxa"/>
            <w:shd w:val="clear" w:color="auto" w:fill="FBD4B4" w:themeFill="accent6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527" w:type="dxa"/>
          </w:tcPr>
          <w:p w:rsidR="00CC1360" w:rsidRPr="003726F7" w:rsidRDefault="00CC1360" w:rsidP="00CC13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 (G), </w:t>
            </w:r>
            <w:r w:rsidR="00146956">
              <w:rPr>
                <w:sz w:val="26"/>
                <w:szCs w:val="26"/>
              </w:rPr>
              <w:t>maslo (ML), med,</w:t>
            </w:r>
            <w:r w:rsidR="008C625E">
              <w:rPr>
                <w:sz w:val="26"/>
                <w:szCs w:val="26"/>
              </w:rPr>
              <w:t xml:space="preserve"> planinski čaj</w:t>
            </w:r>
          </w:p>
          <w:p w:rsidR="00C355C1" w:rsidRPr="003726F7" w:rsidRDefault="00C355C1" w:rsidP="008D36EA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C355C1" w:rsidRPr="00F2420D" w:rsidRDefault="00C355C1" w:rsidP="00F24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F2420D">
              <w:rPr>
                <w:sz w:val="26"/>
                <w:szCs w:val="26"/>
              </w:rPr>
              <w:t>amopostrežna</w:t>
            </w:r>
          </w:p>
        </w:tc>
        <w:tc>
          <w:tcPr>
            <w:tcW w:w="1418" w:type="dxa"/>
          </w:tcPr>
          <w:p w:rsidR="00C355C1" w:rsidRPr="003726F7" w:rsidRDefault="009130F7" w:rsidP="003F563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</w:t>
            </w:r>
            <w:r w:rsidR="00C355C1">
              <w:rPr>
                <w:sz w:val="26"/>
                <w:szCs w:val="26"/>
              </w:rPr>
              <w:t>lementine</w:t>
            </w:r>
            <w:proofErr w:type="spellEnd"/>
            <w:r>
              <w:rPr>
                <w:sz w:val="26"/>
                <w:szCs w:val="26"/>
              </w:rPr>
              <w:t xml:space="preserve">/ </w:t>
            </w:r>
            <w:r w:rsidRPr="009130F7">
              <w:rPr>
                <w:color w:val="548DD4" w:themeColor="text2" w:themeTint="99"/>
                <w:sz w:val="26"/>
                <w:szCs w:val="26"/>
              </w:rPr>
              <w:t xml:space="preserve">sadni </w:t>
            </w:r>
            <w:proofErr w:type="spellStart"/>
            <w:r w:rsidRPr="009130F7">
              <w:rPr>
                <w:color w:val="548DD4" w:themeColor="text2" w:themeTint="99"/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5103" w:type="dxa"/>
          </w:tcPr>
          <w:p w:rsidR="00C355C1" w:rsidRPr="003726F7" w:rsidRDefault="00F2420D" w:rsidP="00F24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kremna zelenjavna juha</w:t>
            </w:r>
            <w:r w:rsidR="006A34C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 kroglicami (ML, G, J), domača pica (ML, G), mešana solata (SO2)</w:t>
            </w:r>
          </w:p>
        </w:tc>
        <w:tc>
          <w:tcPr>
            <w:tcW w:w="2126" w:type="dxa"/>
          </w:tcPr>
          <w:p w:rsidR="00C355C1" w:rsidRPr="003726F7" w:rsidRDefault="008C625E" w:rsidP="00F24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grozdje,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</w:t>
            </w:r>
            <w:r w:rsidR="00F2420D">
              <w:rPr>
                <w:sz w:val="26"/>
                <w:szCs w:val="26"/>
              </w:rPr>
              <w:t>)</w:t>
            </w:r>
            <w:r w:rsidRPr="008C625E">
              <w:rPr>
                <w:color w:val="7030A0"/>
                <w:sz w:val="26"/>
                <w:szCs w:val="26"/>
              </w:rPr>
              <w:t xml:space="preserve"> </w:t>
            </w:r>
          </w:p>
        </w:tc>
      </w:tr>
      <w:tr w:rsidR="00C355C1" w:rsidRPr="003726F7" w:rsidTr="003F563A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C355C1" w:rsidRPr="003726F7" w:rsidRDefault="00C355C1" w:rsidP="003F563A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527" w:type="dxa"/>
          </w:tcPr>
          <w:p w:rsidR="00C355C1" w:rsidRPr="003726F7" w:rsidRDefault="008C625E" w:rsidP="00F24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sirova štručka (ML, G), kakav (ML), sadje </w:t>
            </w:r>
          </w:p>
        </w:tc>
        <w:tc>
          <w:tcPr>
            <w:tcW w:w="2976" w:type="dxa"/>
          </w:tcPr>
          <w:p w:rsidR="00C355C1" w:rsidRPr="003726F7" w:rsidRDefault="00F2420D" w:rsidP="00F24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sirova štručka (ML, G)</w:t>
            </w:r>
            <w:r w:rsidR="008C625E">
              <w:rPr>
                <w:sz w:val="26"/>
                <w:szCs w:val="26"/>
              </w:rPr>
              <w:t>, kakav (ML)</w:t>
            </w:r>
            <w:r>
              <w:rPr>
                <w:sz w:val="26"/>
                <w:szCs w:val="26"/>
              </w:rPr>
              <w:t>,</w:t>
            </w:r>
            <w:r w:rsidR="008C625E">
              <w:rPr>
                <w:sz w:val="26"/>
                <w:szCs w:val="26"/>
              </w:rPr>
              <w:t xml:space="preserve"> sadje</w:t>
            </w:r>
          </w:p>
        </w:tc>
        <w:tc>
          <w:tcPr>
            <w:tcW w:w="1418" w:type="dxa"/>
          </w:tcPr>
          <w:p w:rsidR="00C355C1" w:rsidRPr="003726F7" w:rsidRDefault="00C355C1" w:rsidP="003F5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C355C1" w:rsidRPr="005F1CA5" w:rsidRDefault="00C355C1" w:rsidP="00F24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ričet z manj </w:t>
            </w:r>
            <w:r w:rsidR="00F2420D">
              <w:rPr>
                <w:sz w:val="26"/>
                <w:szCs w:val="26"/>
              </w:rPr>
              <w:t>prekajenim mesom</w:t>
            </w:r>
            <w:r w:rsidRPr="004200E0">
              <w:rPr>
                <w:color w:val="FF0000"/>
                <w:sz w:val="26"/>
                <w:szCs w:val="26"/>
              </w:rPr>
              <w:t xml:space="preserve"> </w:t>
            </w:r>
            <w:r w:rsidR="00262853">
              <w:rPr>
                <w:sz w:val="26"/>
                <w:szCs w:val="26"/>
              </w:rPr>
              <w:t xml:space="preserve">(G; LZ), </w:t>
            </w:r>
            <w:r w:rsidR="00146956">
              <w:rPr>
                <w:sz w:val="26"/>
                <w:szCs w:val="26"/>
              </w:rPr>
              <w:t>sadna rolada</w:t>
            </w:r>
            <w:r w:rsidR="004841E0">
              <w:rPr>
                <w:sz w:val="26"/>
                <w:szCs w:val="26"/>
              </w:rPr>
              <w:t xml:space="preserve"> (ML; J, G)</w:t>
            </w:r>
            <w:r w:rsidR="00F2420D">
              <w:rPr>
                <w:sz w:val="26"/>
                <w:szCs w:val="26"/>
              </w:rPr>
              <w:t>,</w:t>
            </w:r>
            <w:r w:rsidRPr="00262853">
              <w:rPr>
                <w:color w:val="00B05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sok</w:t>
            </w:r>
          </w:p>
        </w:tc>
        <w:tc>
          <w:tcPr>
            <w:tcW w:w="2126" w:type="dxa"/>
          </w:tcPr>
          <w:p w:rsidR="00C355C1" w:rsidRPr="003726F7" w:rsidRDefault="00C355C1" w:rsidP="00F24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</w:t>
            </w:r>
            <w:r w:rsidR="00F2420D">
              <w:rPr>
                <w:sz w:val="26"/>
                <w:szCs w:val="26"/>
              </w:rPr>
              <w:t>,</w:t>
            </w:r>
            <w:r w:rsidRPr="008C625E">
              <w:rPr>
                <w:color w:val="7030A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korenje</w:t>
            </w:r>
          </w:p>
        </w:tc>
      </w:tr>
      <w:tr w:rsidR="009130F7" w:rsidRPr="003726F7" w:rsidTr="00145AF2">
        <w:tc>
          <w:tcPr>
            <w:tcW w:w="1585" w:type="dxa"/>
            <w:shd w:val="clear" w:color="auto" w:fill="FBD4B4" w:themeFill="accent6" w:themeFillTint="66"/>
          </w:tcPr>
          <w:p w:rsidR="009130F7" w:rsidRPr="003726F7" w:rsidRDefault="009130F7" w:rsidP="00145AF2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ČETRTEK </w:t>
            </w:r>
          </w:p>
        </w:tc>
        <w:tc>
          <w:tcPr>
            <w:tcW w:w="2527" w:type="dxa"/>
          </w:tcPr>
          <w:p w:rsidR="009130F7" w:rsidRPr="003726F7" w:rsidRDefault="008C625E" w:rsidP="00F24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</w:t>
            </w:r>
            <w:r w:rsidR="00F2420D">
              <w:rPr>
                <w:sz w:val="26"/>
                <w:szCs w:val="26"/>
              </w:rPr>
              <w:t xml:space="preserve"> zdrob s kakavovim posipom (ML)</w:t>
            </w:r>
          </w:p>
        </w:tc>
        <w:tc>
          <w:tcPr>
            <w:tcW w:w="2976" w:type="dxa"/>
          </w:tcPr>
          <w:p w:rsidR="009130F7" w:rsidRPr="003726F7" w:rsidRDefault="008C625E" w:rsidP="00F24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mlečni zdrob s kakavovim posipom (ML), samopostrežna </w:t>
            </w:r>
          </w:p>
        </w:tc>
        <w:tc>
          <w:tcPr>
            <w:tcW w:w="1418" w:type="dxa"/>
          </w:tcPr>
          <w:p w:rsidR="009130F7" w:rsidRPr="003726F7" w:rsidRDefault="009130F7" w:rsidP="00913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banana </w:t>
            </w:r>
          </w:p>
        </w:tc>
        <w:tc>
          <w:tcPr>
            <w:tcW w:w="5103" w:type="dxa"/>
          </w:tcPr>
          <w:p w:rsidR="009130F7" w:rsidRPr="003726F7" w:rsidRDefault="00F2420D" w:rsidP="00F24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fižolova kremna juha s kroglicami (ML, G), špinačni široki rezanci (G, J), sirova omaka z gorgonzolo (ML, G), zeljna solata s koruzo</w:t>
            </w:r>
          </w:p>
        </w:tc>
        <w:tc>
          <w:tcPr>
            <w:tcW w:w="2126" w:type="dxa"/>
          </w:tcPr>
          <w:p w:rsidR="009130F7" w:rsidRPr="003726F7" w:rsidRDefault="009130F7" w:rsidP="00F24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hruška, mlečna štručka (G, ML)</w:t>
            </w:r>
            <w:r w:rsidRPr="008C625E">
              <w:rPr>
                <w:color w:val="7030A0"/>
                <w:sz w:val="26"/>
                <w:szCs w:val="26"/>
              </w:rPr>
              <w:t xml:space="preserve"> </w:t>
            </w:r>
          </w:p>
        </w:tc>
      </w:tr>
      <w:tr w:rsidR="00C355C1" w:rsidRPr="003726F7" w:rsidTr="003F563A">
        <w:tc>
          <w:tcPr>
            <w:tcW w:w="1585" w:type="dxa"/>
            <w:shd w:val="clear" w:color="auto" w:fill="FBD4B4" w:themeFill="accent6" w:themeFillTint="66"/>
          </w:tcPr>
          <w:p w:rsidR="00C355C1" w:rsidRPr="003726F7" w:rsidRDefault="009130F7" w:rsidP="008D36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PETEK</w:t>
            </w:r>
            <w:r w:rsidR="008D36EA" w:rsidRPr="003726F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27" w:type="dxa"/>
          </w:tcPr>
          <w:p w:rsidR="008C625E" w:rsidRDefault="00F2420D" w:rsidP="008C6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</w:t>
            </w:r>
            <w:r w:rsidR="008C625E" w:rsidRPr="008C625E">
              <w:rPr>
                <w:color w:val="7030A0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rezina sira (ML)</w:t>
            </w:r>
            <w:r w:rsidR="008C625E">
              <w:rPr>
                <w:sz w:val="26"/>
                <w:szCs w:val="26"/>
              </w:rPr>
              <w:t>,</w:t>
            </w:r>
          </w:p>
          <w:p w:rsidR="00C355C1" w:rsidRPr="003726F7" w:rsidRDefault="008C625E" w:rsidP="008C6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vložena paprika, lipov čaj</w:t>
            </w:r>
          </w:p>
        </w:tc>
        <w:tc>
          <w:tcPr>
            <w:tcW w:w="2976" w:type="dxa"/>
          </w:tcPr>
          <w:p w:rsidR="00C355C1" w:rsidRPr="003726F7" w:rsidRDefault="00CC1360" w:rsidP="00F24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C625E">
              <w:rPr>
                <w:sz w:val="26"/>
                <w:szCs w:val="26"/>
              </w:rPr>
              <w:t>s</w:t>
            </w:r>
            <w:r w:rsidR="008C625E" w:rsidRPr="003726F7">
              <w:rPr>
                <w:sz w:val="26"/>
                <w:szCs w:val="26"/>
              </w:rPr>
              <w:t>amopostrežna</w:t>
            </w:r>
          </w:p>
        </w:tc>
        <w:tc>
          <w:tcPr>
            <w:tcW w:w="1418" w:type="dxa"/>
          </w:tcPr>
          <w:p w:rsidR="00C355C1" w:rsidRPr="003726F7" w:rsidRDefault="009130F7" w:rsidP="003F56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jabolko/</w:t>
            </w:r>
            <w:r w:rsidRPr="009130F7">
              <w:rPr>
                <w:color w:val="548DD4" w:themeColor="text2" w:themeTint="99"/>
                <w:sz w:val="26"/>
                <w:szCs w:val="26"/>
              </w:rPr>
              <w:t xml:space="preserve">sadni </w:t>
            </w:r>
            <w:proofErr w:type="spellStart"/>
            <w:r w:rsidRPr="009130F7">
              <w:rPr>
                <w:color w:val="548DD4" w:themeColor="text2" w:themeTint="99"/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5103" w:type="dxa"/>
          </w:tcPr>
          <w:p w:rsidR="00C355C1" w:rsidRPr="003726F7" w:rsidRDefault="00ED3487" w:rsidP="00F2420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segedin</w:t>
            </w:r>
            <w:proofErr w:type="spellEnd"/>
            <w:r>
              <w:rPr>
                <w:sz w:val="26"/>
                <w:szCs w:val="26"/>
              </w:rPr>
              <w:t xml:space="preserve"> golaž, polenta, domače pecivo (Ml, G, J)</w:t>
            </w:r>
          </w:p>
        </w:tc>
        <w:tc>
          <w:tcPr>
            <w:tcW w:w="2126" w:type="dxa"/>
          </w:tcPr>
          <w:p w:rsidR="00C355C1" w:rsidRPr="003726F7" w:rsidRDefault="008C625E" w:rsidP="00F242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navadni</w:t>
            </w:r>
            <w:r w:rsidR="00F2420D">
              <w:rPr>
                <w:sz w:val="26"/>
                <w:szCs w:val="26"/>
              </w:rPr>
              <w:t xml:space="preserve"> jogurt s sezonskim sadjem (ML)</w:t>
            </w:r>
          </w:p>
        </w:tc>
      </w:tr>
    </w:tbl>
    <w:p w:rsidR="00C355C1" w:rsidRPr="0090224A" w:rsidRDefault="00C355C1" w:rsidP="00C355C1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C355C1" w:rsidRPr="0092646D" w:rsidRDefault="00C355C1" w:rsidP="00C355C1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C355C1" w:rsidRDefault="008C625E" w:rsidP="00C355C1">
      <w:pPr>
        <w:rPr>
          <w:color w:val="FF0000"/>
          <w:u w:val="single"/>
        </w:rPr>
      </w:pPr>
      <w:r w:rsidRPr="008C625E">
        <w:rPr>
          <w:color w:val="548DD4" w:themeColor="text2" w:themeTint="99"/>
          <w:u w:val="single"/>
        </w:rPr>
        <w:t>1. starostna skupina</w:t>
      </w:r>
      <w:r w:rsidR="00B74132">
        <w:rPr>
          <w:color w:val="548DD4" w:themeColor="text2" w:themeTint="99"/>
          <w:u w:val="single"/>
        </w:rPr>
        <w:t>/</w:t>
      </w:r>
      <w:r w:rsidR="00B74132" w:rsidRPr="00B74132">
        <w:rPr>
          <w:color w:val="7030A0"/>
          <w:u w:val="single"/>
        </w:rPr>
        <w:t>dieta brez oreščkov</w:t>
      </w:r>
    </w:p>
    <w:p w:rsidR="00C355C1" w:rsidRPr="0092646D" w:rsidRDefault="00C355C1" w:rsidP="00C355C1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C355C1" w:rsidRPr="0092646D" w:rsidRDefault="00C355C1" w:rsidP="00C355C1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C355C1" w:rsidRDefault="00C355C1" w:rsidP="00C355C1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>Jedilnik sestavila v</w:t>
      </w:r>
      <w:r w:rsidR="00D44434">
        <w:rPr>
          <w:sz w:val="20"/>
          <w:szCs w:val="20"/>
        </w:rPr>
        <w:t xml:space="preserve">odja šolske prehrane: Maja </w:t>
      </w:r>
      <w:proofErr w:type="spellStart"/>
      <w:r w:rsidR="00D44434">
        <w:rPr>
          <w:sz w:val="20"/>
          <w:szCs w:val="20"/>
        </w:rPr>
        <w:t>Haler</w:t>
      </w:r>
      <w:proofErr w:type="spellEnd"/>
    </w:p>
    <w:p w:rsidR="00ED3487" w:rsidRDefault="00ED3487" w:rsidP="00C355C1">
      <w:pPr>
        <w:jc w:val="right"/>
        <w:rPr>
          <w:sz w:val="20"/>
          <w:szCs w:val="20"/>
        </w:rPr>
      </w:pPr>
    </w:p>
    <w:p w:rsidR="00ED3487" w:rsidRDefault="00ED3487" w:rsidP="00C355C1">
      <w:pPr>
        <w:jc w:val="right"/>
        <w:rPr>
          <w:sz w:val="20"/>
          <w:szCs w:val="20"/>
        </w:rPr>
      </w:pPr>
    </w:p>
    <w:p w:rsidR="00ED3487" w:rsidRPr="0092646D" w:rsidRDefault="00ED3487" w:rsidP="00ED3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10. 2. – 14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2. 2020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810"/>
        <w:gridCol w:w="2835"/>
        <w:gridCol w:w="1443"/>
        <w:gridCol w:w="5103"/>
        <w:gridCol w:w="2126"/>
      </w:tblGrid>
      <w:tr w:rsidR="00ED3487" w:rsidRPr="003726F7" w:rsidTr="00582DC8">
        <w:tc>
          <w:tcPr>
            <w:tcW w:w="1585" w:type="dxa"/>
            <w:shd w:val="clear" w:color="auto" w:fill="B8CCE4" w:themeFill="accent1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443" w:type="dxa"/>
            <w:shd w:val="clear" w:color="auto" w:fill="B8CCE4" w:themeFill="accent1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ED3487" w:rsidRPr="003726F7" w:rsidTr="00582DC8">
        <w:tc>
          <w:tcPr>
            <w:tcW w:w="1585" w:type="dxa"/>
            <w:shd w:val="clear" w:color="auto" w:fill="FBD4B4" w:themeFill="accent6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810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polnozrnati kruh (G), maslo (ML), marmelada, zeliščni čaj </w:t>
            </w:r>
          </w:p>
        </w:tc>
        <w:tc>
          <w:tcPr>
            <w:tcW w:w="2835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</w:t>
            </w:r>
          </w:p>
        </w:tc>
        <w:tc>
          <w:tcPr>
            <w:tcW w:w="1443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zelenjavna kremna juha s kroglicami (ML; G; J), makaronovo meso s polnozrnatimi polžki (G, LZ)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kitajsko zelje s koruzo</w:t>
            </w:r>
          </w:p>
        </w:tc>
        <w:tc>
          <w:tcPr>
            <w:tcW w:w="2126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banana, prepečenec (G)</w:t>
            </w:r>
          </w:p>
        </w:tc>
      </w:tr>
      <w:tr w:rsidR="00ED3487" w:rsidRPr="003726F7" w:rsidTr="00582DC8">
        <w:tc>
          <w:tcPr>
            <w:tcW w:w="1585" w:type="dxa"/>
            <w:shd w:val="clear" w:color="auto" w:fill="FBD4B4" w:themeFill="accent6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810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graham</w:t>
            </w:r>
            <w:proofErr w:type="spellEnd"/>
            <w:r>
              <w:rPr>
                <w:sz w:val="26"/>
                <w:szCs w:val="26"/>
              </w:rPr>
              <w:t xml:space="preserve"> kruh (G), čičerikin namaz, kisla paprika</w:t>
            </w:r>
          </w:p>
        </w:tc>
        <w:tc>
          <w:tcPr>
            <w:tcW w:w="2835" w:type="dxa"/>
          </w:tcPr>
          <w:p w:rsidR="00ED3487" w:rsidRPr="00ED3487" w:rsidRDefault="00ED3487" w:rsidP="00ED3487">
            <w:pPr>
              <w:rPr>
                <w:sz w:val="26"/>
                <w:szCs w:val="26"/>
              </w:rPr>
            </w:pPr>
            <w:r w:rsidRPr="00ED3487">
              <w:rPr>
                <w:sz w:val="26"/>
                <w:szCs w:val="26"/>
              </w:rPr>
              <w:t>samopostrežna</w:t>
            </w:r>
          </w:p>
        </w:tc>
        <w:tc>
          <w:tcPr>
            <w:tcW w:w="1443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5103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(J, G), rižota s piščančjim mesom in zelenjavo</w:t>
            </w:r>
            <w:r>
              <w:rPr>
                <w:sz w:val="26"/>
                <w:szCs w:val="26"/>
              </w:rPr>
              <w:t>, zelena</w:t>
            </w:r>
            <w:r>
              <w:rPr>
                <w:sz w:val="26"/>
                <w:szCs w:val="26"/>
              </w:rPr>
              <w:t xml:space="preserve"> solata s fižolom (VB)</w:t>
            </w:r>
          </w:p>
        </w:tc>
        <w:tc>
          <w:tcPr>
            <w:tcW w:w="2126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mlečna štručka (ML, G)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čaj</w:t>
            </w:r>
          </w:p>
        </w:tc>
      </w:tr>
      <w:tr w:rsidR="00ED3487" w:rsidRPr="003726F7" w:rsidTr="00582DC8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810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rženi kruh (G)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ribji namaz (RI), mini paradižniki, zeliščni čaj</w:t>
            </w:r>
          </w:p>
        </w:tc>
        <w:tc>
          <w:tcPr>
            <w:tcW w:w="2835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443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5103" w:type="dxa"/>
          </w:tcPr>
          <w:p w:rsidR="00ED3487" w:rsidRPr="005F1CA5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ohrovtova juha s krompirjem in hrenovko, domači čokoladni rogljički (G, J, ML)</w:t>
            </w:r>
          </w:p>
        </w:tc>
        <w:tc>
          <w:tcPr>
            <w:tcW w:w="2126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navadni jogurt s sezonskim sadjem (ML)</w:t>
            </w:r>
          </w:p>
        </w:tc>
      </w:tr>
      <w:tr w:rsidR="00ED3487" w:rsidRPr="003726F7" w:rsidTr="00582DC8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810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ovseni kruh (G), sadni kefir (ML)</w:t>
            </w:r>
          </w:p>
        </w:tc>
        <w:tc>
          <w:tcPr>
            <w:tcW w:w="2835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sendvič s suho salamo (ML, G), voda, jabolko</w:t>
            </w:r>
          </w:p>
        </w:tc>
        <w:tc>
          <w:tcPr>
            <w:tcW w:w="1443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pomaranče/</w:t>
            </w:r>
            <w:r w:rsidRPr="00C30926">
              <w:rPr>
                <w:color w:val="0070C0"/>
                <w:sz w:val="26"/>
                <w:szCs w:val="26"/>
              </w:rPr>
              <w:t xml:space="preserve">sadni </w:t>
            </w:r>
            <w:proofErr w:type="spellStart"/>
            <w:r w:rsidRPr="00C30926">
              <w:rPr>
                <w:color w:val="0070C0"/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5103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goveja juha z rezanci (J, LZ, G), </w:t>
            </w:r>
            <w:proofErr w:type="spellStart"/>
            <w:r>
              <w:rPr>
                <w:sz w:val="26"/>
                <w:szCs w:val="26"/>
              </w:rPr>
              <w:t>čufti</w:t>
            </w:r>
            <w:proofErr w:type="spellEnd"/>
            <w:r>
              <w:rPr>
                <w:sz w:val="26"/>
                <w:szCs w:val="26"/>
              </w:rPr>
              <w:t xml:space="preserve"> v paradižnikovi omaki (LZ), pire krompir (ML), zelena solata (SO2), kompot</w:t>
            </w:r>
          </w:p>
        </w:tc>
        <w:tc>
          <w:tcPr>
            <w:tcW w:w="2126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jabolko, riževi oblati</w:t>
            </w:r>
          </w:p>
        </w:tc>
      </w:tr>
      <w:tr w:rsidR="00ED3487" w:rsidRPr="003726F7" w:rsidTr="00582DC8">
        <w:trPr>
          <w:trHeight w:val="1698"/>
        </w:trPr>
        <w:tc>
          <w:tcPr>
            <w:tcW w:w="1585" w:type="dxa"/>
            <w:shd w:val="clear" w:color="auto" w:fill="FBD4B4" w:themeFill="accent6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810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cvrtje (J), črni kruh (G), planinski čaj </w:t>
            </w:r>
          </w:p>
        </w:tc>
        <w:tc>
          <w:tcPr>
            <w:tcW w:w="2835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cvrtje (J), polnozrnati kruh, planinski čaj </w:t>
            </w:r>
          </w:p>
        </w:tc>
        <w:tc>
          <w:tcPr>
            <w:tcW w:w="1443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suho sadje (SO2)</w:t>
            </w:r>
          </w:p>
        </w:tc>
        <w:tc>
          <w:tcPr>
            <w:tcW w:w="5103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korenčkova juha z zdrobom (ML, G), krompirjeva solata/vrtec-pražen krompir, ocvrt sir (ML, J, </w:t>
            </w:r>
            <w:r>
              <w:rPr>
                <w:sz w:val="26"/>
                <w:szCs w:val="26"/>
              </w:rPr>
              <w:t>G),</w:t>
            </w:r>
            <w:r>
              <w:rPr>
                <w:sz w:val="26"/>
                <w:szCs w:val="26"/>
              </w:rPr>
              <w:t xml:space="preserve"> kompot</w:t>
            </w:r>
          </w:p>
        </w:tc>
        <w:tc>
          <w:tcPr>
            <w:tcW w:w="2126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klementina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</w:tbl>
    <w:p w:rsidR="00ED3487" w:rsidRPr="0090224A" w:rsidRDefault="00ED3487" w:rsidP="00ED3487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>
        <w:rPr>
          <w:b/>
          <w:u w:val="single"/>
        </w:rPr>
        <w:t xml:space="preserve">                               ŠOLSKA SHEMA: JABOLKO</w:t>
      </w:r>
    </w:p>
    <w:p w:rsidR="00ED3487" w:rsidRPr="0092646D" w:rsidRDefault="00ED3487" w:rsidP="00ED3487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ED3487" w:rsidRDefault="00ED3487" w:rsidP="00ED3487">
      <w:pPr>
        <w:rPr>
          <w:color w:val="FF0000"/>
          <w:u w:val="single"/>
        </w:rPr>
      </w:pPr>
      <w:r>
        <w:rPr>
          <w:color w:val="00B050"/>
          <w:u w:val="single"/>
        </w:rPr>
        <w:t>/</w:t>
      </w:r>
      <w:r w:rsidRPr="00C30926">
        <w:rPr>
          <w:color w:val="548DD4" w:themeColor="text2" w:themeTint="99"/>
          <w:u w:val="single"/>
        </w:rPr>
        <w:t>1.starostna skupina</w:t>
      </w:r>
      <w:r>
        <w:rPr>
          <w:color w:val="548DD4" w:themeColor="text2" w:themeTint="99"/>
          <w:u w:val="single"/>
        </w:rPr>
        <w:t>/</w:t>
      </w:r>
      <w:r w:rsidR="00B74132" w:rsidRPr="00B74132">
        <w:rPr>
          <w:color w:val="7030A0"/>
          <w:u w:val="single"/>
        </w:rPr>
        <w:t xml:space="preserve"> </w:t>
      </w:r>
      <w:r w:rsidR="00B74132" w:rsidRPr="00B74132">
        <w:rPr>
          <w:color w:val="7030A0"/>
          <w:u w:val="single"/>
        </w:rPr>
        <w:t>dieta brez oreščkov</w:t>
      </w:r>
    </w:p>
    <w:p w:rsidR="00ED3487" w:rsidRPr="0092646D" w:rsidRDefault="00ED3487" w:rsidP="00ED348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D3487" w:rsidRPr="0092646D" w:rsidRDefault="00ED3487" w:rsidP="00ED3487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ED3487" w:rsidRDefault="00ED3487" w:rsidP="00ED3487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ED3487" w:rsidRPr="00C30926" w:rsidRDefault="00ED3487" w:rsidP="00ED3487">
      <w:pPr>
        <w:jc w:val="right"/>
        <w:rPr>
          <w:sz w:val="20"/>
          <w:szCs w:val="20"/>
        </w:rPr>
      </w:pPr>
    </w:p>
    <w:p w:rsidR="00ED3487" w:rsidRPr="0092646D" w:rsidRDefault="00ED3487" w:rsidP="00ED3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17. 2. – 21. 2. 2020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3260"/>
        <w:gridCol w:w="1843"/>
        <w:gridCol w:w="4561"/>
        <w:gridCol w:w="2126"/>
      </w:tblGrid>
      <w:tr w:rsidR="00ED3487" w:rsidRPr="003726F7" w:rsidTr="00582DC8">
        <w:tc>
          <w:tcPr>
            <w:tcW w:w="1701" w:type="dxa"/>
            <w:shd w:val="clear" w:color="auto" w:fill="B8CCE4" w:themeFill="accent1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 xml:space="preserve">MALICA 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4561" w:type="dxa"/>
            <w:shd w:val="clear" w:color="auto" w:fill="B8CCE4" w:themeFill="accent1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ED3487" w:rsidRPr="003726F7" w:rsidTr="00582DC8">
        <w:tc>
          <w:tcPr>
            <w:tcW w:w="1701" w:type="dxa"/>
            <w:shd w:val="clear" w:color="auto" w:fill="FBD4B4" w:themeFill="accent6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694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ajdov kruh (G), topljeni sir (ML), kisle kumarice, sadni čaj</w:t>
            </w:r>
          </w:p>
        </w:tc>
        <w:tc>
          <w:tcPr>
            <w:tcW w:w="3260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 w:rsidRPr="003726F7">
              <w:rPr>
                <w:sz w:val="26"/>
                <w:szCs w:val="26"/>
              </w:rPr>
              <w:t>samopostrežna</w:t>
            </w:r>
          </w:p>
        </w:tc>
        <w:tc>
          <w:tcPr>
            <w:tcW w:w="1843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klementine</w:t>
            </w:r>
            <w:proofErr w:type="spellEnd"/>
          </w:p>
        </w:tc>
        <w:tc>
          <w:tcPr>
            <w:tcW w:w="4561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cvetačna kremna juha s kroglicami (J, G; LZ), zelenjavni polpet (G, J, SO), riž</w:t>
            </w:r>
            <w:r>
              <w:rPr>
                <w:sz w:val="26"/>
                <w:szCs w:val="26"/>
              </w:rPr>
              <w:t>, kuhana zelenjava na maslu (ML</w:t>
            </w:r>
            <w:r>
              <w:rPr>
                <w:sz w:val="26"/>
                <w:szCs w:val="26"/>
              </w:rPr>
              <w:t>),  rdeča pesa</w:t>
            </w:r>
          </w:p>
        </w:tc>
        <w:tc>
          <w:tcPr>
            <w:tcW w:w="2126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oreščki (O)</w:t>
            </w:r>
            <w:r>
              <w:rPr>
                <w:sz w:val="26"/>
                <w:szCs w:val="26"/>
              </w:rPr>
              <w:t>/</w:t>
            </w:r>
            <w:r w:rsidRPr="00ED3487">
              <w:rPr>
                <w:color w:val="7030A0"/>
                <w:sz w:val="26"/>
                <w:szCs w:val="26"/>
              </w:rPr>
              <w:t>koruzni oblati</w:t>
            </w:r>
            <w:r>
              <w:rPr>
                <w:sz w:val="26"/>
                <w:szCs w:val="26"/>
              </w:rPr>
              <w:t xml:space="preserve">, hruška </w:t>
            </w:r>
          </w:p>
        </w:tc>
      </w:tr>
      <w:tr w:rsidR="00ED3487" w:rsidRPr="003726F7" w:rsidTr="00582DC8">
        <w:tc>
          <w:tcPr>
            <w:tcW w:w="1701" w:type="dxa"/>
            <w:shd w:val="clear" w:color="auto" w:fill="FBD4B4" w:themeFill="accent6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694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graham</w:t>
            </w:r>
            <w:proofErr w:type="spellEnd"/>
            <w:r>
              <w:rPr>
                <w:sz w:val="26"/>
                <w:szCs w:val="26"/>
              </w:rPr>
              <w:t xml:space="preserve"> kruh (G), čokoladni namaz (O)</w:t>
            </w:r>
            <w:r>
              <w:rPr>
                <w:sz w:val="26"/>
                <w:szCs w:val="26"/>
              </w:rPr>
              <w:t>/</w:t>
            </w:r>
            <w:r w:rsidRPr="00ED3487">
              <w:rPr>
                <w:color w:val="7030A0"/>
                <w:sz w:val="26"/>
                <w:szCs w:val="26"/>
              </w:rPr>
              <w:t>čokoladni namaz brez oreščkov</w:t>
            </w:r>
            <w:r>
              <w:rPr>
                <w:sz w:val="26"/>
                <w:szCs w:val="26"/>
              </w:rPr>
              <w:t>, šipkov čaj</w:t>
            </w:r>
          </w:p>
        </w:tc>
        <w:tc>
          <w:tcPr>
            <w:tcW w:w="3260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843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banana </w:t>
            </w:r>
          </w:p>
        </w:tc>
        <w:tc>
          <w:tcPr>
            <w:tcW w:w="4561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čebulna kremna juha s </w:t>
            </w:r>
            <w:proofErr w:type="spellStart"/>
            <w:r>
              <w:rPr>
                <w:sz w:val="26"/>
                <w:szCs w:val="26"/>
              </w:rPr>
              <w:t>fritati</w:t>
            </w:r>
            <w:proofErr w:type="spellEnd"/>
            <w:r>
              <w:rPr>
                <w:sz w:val="26"/>
                <w:szCs w:val="26"/>
              </w:rPr>
              <w:t xml:space="preserve"> (G, J, ML), mesna lazanja</w:t>
            </w:r>
            <w:r>
              <w:rPr>
                <w:sz w:val="26"/>
                <w:szCs w:val="26"/>
              </w:rPr>
              <w:t xml:space="preserve"> (G, J),</w:t>
            </w:r>
            <w:r w:rsidRPr="00172EF7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parmezan (ML), </w:t>
            </w:r>
            <w:r>
              <w:rPr>
                <w:color w:val="000000" w:themeColor="text1"/>
                <w:sz w:val="26"/>
                <w:szCs w:val="26"/>
              </w:rPr>
              <w:t>zeljna solata (SO2)</w:t>
            </w:r>
            <w:r w:rsidRPr="001E4721">
              <w:rPr>
                <w:color w:val="00B050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kivi, makova štručka (ML, G), čaj</w:t>
            </w:r>
          </w:p>
        </w:tc>
      </w:tr>
      <w:tr w:rsidR="00ED3487" w:rsidRPr="003726F7" w:rsidTr="00582DC8">
        <w:trPr>
          <w:trHeight w:val="986"/>
        </w:trPr>
        <w:tc>
          <w:tcPr>
            <w:tcW w:w="1701" w:type="dxa"/>
            <w:shd w:val="clear" w:color="auto" w:fill="FBD4B4" w:themeFill="accent6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694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</w:t>
            </w:r>
            <w:r>
              <w:rPr>
                <w:sz w:val="26"/>
                <w:szCs w:val="26"/>
              </w:rPr>
              <w:t xml:space="preserve"> zdrob s kakavovim posipom (ML)</w:t>
            </w:r>
          </w:p>
        </w:tc>
        <w:tc>
          <w:tcPr>
            <w:tcW w:w="3260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843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4561" w:type="dxa"/>
          </w:tcPr>
          <w:p w:rsidR="00ED3487" w:rsidRPr="00E11BFD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pasulj s klobaso (VB, LZ), jabolčni zavitek (G</w:t>
            </w:r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, sok</w:t>
            </w:r>
          </w:p>
        </w:tc>
        <w:tc>
          <w:tcPr>
            <w:tcW w:w="2126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jabolko, sadna žitna rezina (G, ML, O) /</w:t>
            </w:r>
            <w:r>
              <w:rPr>
                <w:color w:val="7030A0"/>
                <w:sz w:val="26"/>
                <w:szCs w:val="26"/>
              </w:rPr>
              <w:t>čokoladni piškoti brez oreščkov</w:t>
            </w:r>
          </w:p>
        </w:tc>
      </w:tr>
      <w:tr w:rsidR="00ED3487" w:rsidRPr="003726F7" w:rsidTr="00582DC8">
        <w:trPr>
          <w:trHeight w:val="1273"/>
        </w:trPr>
        <w:tc>
          <w:tcPr>
            <w:tcW w:w="1701" w:type="dxa"/>
            <w:shd w:val="clear" w:color="auto" w:fill="FBD4B4" w:themeFill="accent6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694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ovseni kruh, kuhane hrenovke, sveže korenje, zeliščni čaj </w:t>
            </w:r>
          </w:p>
        </w:tc>
        <w:tc>
          <w:tcPr>
            <w:tcW w:w="3260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samopostrežna</w:t>
            </w:r>
          </w:p>
        </w:tc>
        <w:tc>
          <w:tcPr>
            <w:tcW w:w="1843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grozdje/</w:t>
            </w:r>
            <w:r w:rsidRPr="00D163B2">
              <w:rPr>
                <w:color w:val="548DD4" w:themeColor="text2" w:themeTint="99"/>
                <w:sz w:val="26"/>
                <w:szCs w:val="26"/>
              </w:rPr>
              <w:t xml:space="preserve">sadni </w:t>
            </w:r>
            <w:proofErr w:type="spellStart"/>
            <w:r w:rsidRPr="00D163B2">
              <w:rPr>
                <w:color w:val="548DD4" w:themeColor="text2" w:themeTint="99"/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4561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(J, G), pečene postrvi v koruzni skorjici (RI)/vrtec-ribje palčke (G, J), krompir v kosih (ML), kremna špinača (ML), solata </w:t>
            </w:r>
            <w:proofErr w:type="spellStart"/>
            <w:r>
              <w:rPr>
                <w:sz w:val="26"/>
                <w:szCs w:val="26"/>
              </w:rPr>
              <w:t>kristalka</w:t>
            </w:r>
            <w:proofErr w:type="spellEnd"/>
            <w:r>
              <w:rPr>
                <w:sz w:val="26"/>
                <w:szCs w:val="26"/>
              </w:rPr>
              <w:t xml:space="preserve"> (SO2)</w:t>
            </w:r>
          </w:p>
        </w:tc>
        <w:tc>
          <w:tcPr>
            <w:tcW w:w="2126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klementine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(G)</w:t>
            </w:r>
          </w:p>
        </w:tc>
      </w:tr>
      <w:tr w:rsidR="00ED3487" w:rsidRPr="003726F7" w:rsidTr="00582DC8">
        <w:tc>
          <w:tcPr>
            <w:tcW w:w="1701" w:type="dxa"/>
            <w:shd w:val="clear" w:color="auto" w:fill="FBD4B4" w:themeFill="accent6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694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sirov burek (ML, G)</w:t>
            </w:r>
            <w:r>
              <w:rPr>
                <w:color w:val="000000" w:themeColor="text1"/>
                <w:sz w:val="26"/>
                <w:szCs w:val="26"/>
              </w:rPr>
              <w:t xml:space="preserve">, </w:t>
            </w:r>
            <w:r w:rsidRPr="00397D56">
              <w:rPr>
                <w:color w:val="000000" w:themeColor="text1"/>
                <w:sz w:val="26"/>
                <w:szCs w:val="26"/>
              </w:rPr>
              <w:t>bezgov čaj</w:t>
            </w:r>
          </w:p>
        </w:tc>
        <w:tc>
          <w:tcPr>
            <w:tcW w:w="3260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 w:rsidRPr="004641A7">
              <w:rPr>
                <w:color w:val="000000" w:themeColor="text1"/>
                <w:sz w:val="26"/>
                <w:szCs w:val="26"/>
              </w:rPr>
              <w:t>sirov burek (ML, G)</w:t>
            </w:r>
            <w:r>
              <w:rPr>
                <w:color w:val="000000" w:themeColor="text1"/>
                <w:sz w:val="26"/>
                <w:szCs w:val="26"/>
              </w:rPr>
              <w:t>, bezgov čaj</w:t>
            </w:r>
          </w:p>
        </w:tc>
        <w:tc>
          <w:tcPr>
            <w:tcW w:w="1843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klementine</w:t>
            </w:r>
            <w:proofErr w:type="spellEnd"/>
          </w:p>
        </w:tc>
        <w:tc>
          <w:tcPr>
            <w:tcW w:w="4561" w:type="dxa"/>
          </w:tcPr>
          <w:p w:rsidR="00ED348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juh</w:t>
            </w:r>
            <w:r>
              <w:rPr>
                <w:sz w:val="26"/>
                <w:szCs w:val="26"/>
              </w:rPr>
              <w:t>a z zakuho (G, J), puranji ragu</w:t>
            </w:r>
            <w:r>
              <w:rPr>
                <w:sz w:val="26"/>
                <w:szCs w:val="26"/>
              </w:rPr>
              <w:t xml:space="preserve">, široki rezanci </w:t>
            </w:r>
            <w:r>
              <w:rPr>
                <w:sz w:val="26"/>
                <w:szCs w:val="26"/>
              </w:rPr>
              <w:t>(J, G)</w:t>
            </w:r>
            <w:r>
              <w:rPr>
                <w:sz w:val="26"/>
                <w:szCs w:val="26"/>
              </w:rPr>
              <w:t xml:space="preserve">, solata </w:t>
            </w:r>
            <w:proofErr w:type="spellStart"/>
            <w:r>
              <w:rPr>
                <w:sz w:val="26"/>
                <w:szCs w:val="26"/>
              </w:rPr>
              <w:t>kristalka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D3487" w:rsidRPr="003726F7" w:rsidRDefault="00ED3487" w:rsidP="00582DC8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D3487" w:rsidRPr="003726F7" w:rsidRDefault="00ED3487" w:rsidP="00ED34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sadni kefir z manj sladkorja (ML)</w:t>
            </w:r>
          </w:p>
        </w:tc>
      </w:tr>
    </w:tbl>
    <w:p w:rsidR="00ED3487" w:rsidRPr="0090224A" w:rsidRDefault="00ED3487" w:rsidP="00ED3487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  <w:r>
        <w:rPr>
          <w:b/>
          <w:u w:val="single"/>
        </w:rPr>
        <w:t xml:space="preserve">                               ŠOLSKA SHEMA: JABOLKO</w:t>
      </w:r>
    </w:p>
    <w:p w:rsidR="00ED3487" w:rsidRPr="0092646D" w:rsidRDefault="00ED3487" w:rsidP="00ED3487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ED3487" w:rsidRDefault="00B74132" w:rsidP="00ED3487">
      <w:pPr>
        <w:rPr>
          <w:color w:val="FF0000"/>
          <w:u w:val="single"/>
        </w:rPr>
      </w:pPr>
      <w:r w:rsidRPr="00C30926">
        <w:rPr>
          <w:color w:val="548DD4" w:themeColor="text2" w:themeTint="99"/>
          <w:u w:val="single"/>
        </w:rPr>
        <w:t xml:space="preserve"> </w:t>
      </w:r>
      <w:r w:rsidR="00ED3487" w:rsidRPr="00C30926">
        <w:rPr>
          <w:color w:val="548DD4" w:themeColor="text2" w:themeTint="99"/>
          <w:u w:val="single"/>
        </w:rPr>
        <w:t>1.starostna skupina</w:t>
      </w:r>
      <w:r w:rsidR="00ED3487">
        <w:rPr>
          <w:color w:val="548DD4" w:themeColor="text2" w:themeTint="99"/>
          <w:u w:val="single"/>
        </w:rPr>
        <w:t>/</w:t>
      </w:r>
      <w:r w:rsidRPr="00B74132">
        <w:rPr>
          <w:color w:val="7030A0"/>
          <w:u w:val="single"/>
        </w:rPr>
        <w:t xml:space="preserve"> </w:t>
      </w:r>
      <w:r w:rsidRPr="00B74132">
        <w:rPr>
          <w:color w:val="7030A0"/>
          <w:u w:val="single"/>
        </w:rPr>
        <w:t>dieta brez oreščkov</w:t>
      </w:r>
      <w:bookmarkStart w:id="0" w:name="_GoBack"/>
      <w:bookmarkEnd w:id="0"/>
    </w:p>
    <w:p w:rsidR="00ED3487" w:rsidRPr="008B0580" w:rsidRDefault="00ED3487" w:rsidP="00ED348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 xml:space="preserve">.                                                                                        </w:t>
      </w: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ED3487" w:rsidRDefault="00ED3487" w:rsidP="00ED3487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ED3487" w:rsidRDefault="00ED3487" w:rsidP="00ED3487">
      <w:pPr>
        <w:jc w:val="right"/>
        <w:rPr>
          <w:sz w:val="20"/>
          <w:szCs w:val="20"/>
        </w:rPr>
      </w:pPr>
    </w:p>
    <w:p w:rsidR="00ED3487" w:rsidRPr="0092646D" w:rsidRDefault="00ED3487" w:rsidP="00ED34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JEDILNIK VRTEC 24. 2. – 28. 2. 2020</w:t>
      </w:r>
    </w:p>
    <w:tbl>
      <w:tblPr>
        <w:tblStyle w:val="Tabelamrea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843"/>
        <w:gridCol w:w="6662"/>
        <w:gridCol w:w="3118"/>
      </w:tblGrid>
      <w:tr w:rsidR="00ED3487" w:rsidRPr="003726F7" w:rsidTr="00582DC8">
        <w:tc>
          <w:tcPr>
            <w:tcW w:w="1701" w:type="dxa"/>
            <w:shd w:val="clear" w:color="auto" w:fill="B8CCE4" w:themeFill="accent1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B8CCE4" w:themeFill="accent1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ZAJTRK *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DOP. </w:t>
            </w:r>
            <w:r w:rsidRPr="003726F7">
              <w:rPr>
                <w:b/>
                <w:sz w:val="26"/>
                <w:szCs w:val="26"/>
              </w:rPr>
              <w:t xml:space="preserve"> MALICA*</w:t>
            </w:r>
          </w:p>
        </w:tc>
        <w:tc>
          <w:tcPr>
            <w:tcW w:w="6662" w:type="dxa"/>
            <w:shd w:val="clear" w:color="auto" w:fill="B8CCE4" w:themeFill="accent1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POP.</w:t>
            </w:r>
            <w:r w:rsidRPr="003726F7">
              <w:rPr>
                <w:b/>
                <w:sz w:val="26"/>
                <w:szCs w:val="26"/>
              </w:rPr>
              <w:t xml:space="preserve"> MALICA</w:t>
            </w:r>
          </w:p>
        </w:tc>
      </w:tr>
      <w:tr w:rsidR="00ED3487" w:rsidRPr="003726F7" w:rsidTr="00582DC8">
        <w:tc>
          <w:tcPr>
            <w:tcW w:w="1701" w:type="dxa"/>
            <w:shd w:val="clear" w:color="auto" w:fill="FBD4B4" w:themeFill="accent6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694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črni kruh (G), skutin namaz (ML), suhe marelice, sadni čaj</w:t>
            </w:r>
          </w:p>
        </w:tc>
        <w:tc>
          <w:tcPr>
            <w:tcW w:w="1843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6662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zelenjavna mineštra, sadna kupa (ML)</w:t>
            </w:r>
          </w:p>
        </w:tc>
        <w:tc>
          <w:tcPr>
            <w:tcW w:w="3118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grisini</w:t>
            </w:r>
            <w:proofErr w:type="spellEnd"/>
            <w:r>
              <w:rPr>
                <w:sz w:val="26"/>
                <w:szCs w:val="26"/>
              </w:rPr>
              <w:t xml:space="preserve"> (G</w:t>
            </w:r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klementina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ED3487" w:rsidRPr="003726F7" w:rsidTr="00582DC8">
        <w:tc>
          <w:tcPr>
            <w:tcW w:w="1701" w:type="dxa"/>
            <w:shd w:val="clear" w:color="auto" w:fill="FBD4B4" w:themeFill="accent6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694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koruzni kruh (G), pašteta, kisle paprike, zeliščni čaj</w:t>
            </w:r>
          </w:p>
        </w:tc>
        <w:tc>
          <w:tcPr>
            <w:tcW w:w="1843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hruška</w:t>
            </w:r>
          </w:p>
        </w:tc>
        <w:tc>
          <w:tcPr>
            <w:tcW w:w="6662" w:type="dxa"/>
          </w:tcPr>
          <w:p w:rsidR="00ED348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kostna juha z zakuho (G, J), puranji zrezek po pariško (J, G), krompir v kosih z zelenjavo na maslu (ML), solata endivija</w:t>
            </w:r>
          </w:p>
          <w:p w:rsidR="00ED3487" w:rsidRPr="003726F7" w:rsidRDefault="00ED3487" w:rsidP="00582DC8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makova štručka (ML; G), čaj</w:t>
            </w:r>
          </w:p>
        </w:tc>
      </w:tr>
      <w:tr w:rsidR="00ED3487" w:rsidRPr="003726F7" w:rsidTr="00582DC8">
        <w:trPr>
          <w:trHeight w:val="986"/>
        </w:trPr>
        <w:tc>
          <w:tcPr>
            <w:tcW w:w="1701" w:type="dxa"/>
            <w:shd w:val="clear" w:color="auto" w:fill="FBD4B4" w:themeFill="accent6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694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polnozrnati kruh (G),  rezina piščančje salame, zeliščni čaj</w:t>
            </w:r>
          </w:p>
        </w:tc>
        <w:tc>
          <w:tcPr>
            <w:tcW w:w="1843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banana</w:t>
            </w:r>
          </w:p>
        </w:tc>
        <w:tc>
          <w:tcPr>
            <w:tcW w:w="6662" w:type="dxa"/>
          </w:tcPr>
          <w:p w:rsidR="00ED3487" w:rsidRPr="00E11BFD" w:rsidRDefault="00ED3487" w:rsidP="00582D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lečina</w:t>
            </w:r>
            <w:proofErr w:type="spellEnd"/>
            <w:r>
              <w:rPr>
                <w:sz w:val="26"/>
                <w:szCs w:val="26"/>
              </w:rPr>
              <w:t xml:space="preserve"> juha s krompirjem in klobaso, palačinke z marmelado (ML; G, J), sok</w:t>
            </w:r>
          </w:p>
        </w:tc>
        <w:tc>
          <w:tcPr>
            <w:tcW w:w="3118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sadni jogurt (ML)</w:t>
            </w:r>
          </w:p>
        </w:tc>
      </w:tr>
      <w:tr w:rsidR="00ED3487" w:rsidRPr="003726F7" w:rsidTr="00582DC8">
        <w:trPr>
          <w:trHeight w:val="1273"/>
        </w:trPr>
        <w:tc>
          <w:tcPr>
            <w:tcW w:w="1701" w:type="dxa"/>
            <w:shd w:val="clear" w:color="auto" w:fill="FBD4B4" w:themeFill="accent6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ČETRTEK</w:t>
            </w:r>
          </w:p>
        </w:tc>
        <w:tc>
          <w:tcPr>
            <w:tcW w:w="2694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mlečni rogljič (G, ML), bela kava (ML)</w:t>
            </w:r>
          </w:p>
        </w:tc>
        <w:tc>
          <w:tcPr>
            <w:tcW w:w="1843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jabolko</w:t>
            </w:r>
          </w:p>
        </w:tc>
        <w:tc>
          <w:tcPr>
            <w:tcW w:w="6662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prežganka z jajcem (G, J), pire krompir s korenjem (ML), mesni polpet (J, G, ML),  solata endivija </w:t>
            </w:r>
          </w:p>
        </w:tc>
        <w:tc>
          <w:tcPr>
            <w:tcW w:w="3118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klementina</w:t>
            </w:r>
            <w:proofErr w:type="spellEnd"/>
            <w:r>
              <w:rPr>
                <w:sz w:val="26"/>
                <w:szCs w:val="26"/>
              </w:rPr>
              <w:t>, kajzerica (G)</w:t>
            </w:r>
          </w:p>
        </w:tc>
      </w:tr>
      <w:tr w:rsidR="00ED3487" w:rsidRPr="003726F7" w:rsidTr="00582DC8">
        <w:tc>
          <w:tcPr>
            <w:tcW w:w="1701" w:type="dxa"/>
            <w:shd w:val="clear" w:color="auto" w:fill="FBD4B4" w:themeFill="accent6" w:themeFillTint="66"/>
          </w:tcPr>
          <w:p w:rsidR="00ED3487" w:rsidRPr="003726F7" w:rsidRDefault="00ED3487" w:rsidP="00582DC8">
            <w:pPr>
              <w:rPr>
                <w:b/>
                <w:sz w:val="26"/>
                <w:szCs w:val="26"/>
              </w:rPr>
            </w:pPr>
            <w:r w:rsidRPr="003726F7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694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mleko (ML), koruzni kosmiči</w:t>
            </w:r>
          </w:p>
        </w:tc>
        <w:tc>
          <w:tcPr>
            <w:tcW w:w="1843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pomaranča</w:t>
            </w:r>
          </w:p>
        </w:tc>
        <w:tc>
          <w:tcPr>
            <w:tcW w:w="6662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kostna juha z zakuho (G, J), široki rezanci, piščančji zrezek v omaki, rdeča pesa, domači kompot </w:t>
            </w:r>
          </w:p>
        </w:tc>
        <w:tc>
          <w:tcPr>
            <w:tcW w:w="3118" w:type="dxa"/>
          </w:tcPr>
          <w:p w:rsidR="00ED3487" w:rsidRPr="003726F7" w:rsidRDefault="00ED3487" w:rsidP="00582D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prepečenec (G), jabolko</w:t>
            </w:r>
          </w:p>
        </w:tc>
      </w:tr>
    </w:tbl>
    <w:p w:rsidR="00ED3487" w:rsidRPr="0090224A" w:rsidRDefault="00ED3487" w:rsidP="00ED3487">
      <w:pPr>
        <w:rPr>
          <w:b/>
          <w:u w:val="single"/>
        </w:rPr>
      </w:pPr>
      <w:r w:rsidRPr="0090224A">
        <w:rPr>
          <w:b/>
          <w:u w:val="single"/>
        </w:rPr>
        <w:t>*ZAJTRK IN DOPOLDANSKA MALICA – VRTEC</w:t>
      </w:r>
    </w:p>
    <w:p w:rsidR="00ED3487" w:rsidRPr="0092646D" w:rsidRDefault="00ED3487" w:rsidP="00ED3487">
      <w:r w:rsidRPr="0092646D">
        <w:t xml:space="preserve">V šolski samopostrežni malici je vsakodnevno ponujeno: </w:t>
      </w:r>
      <w:r w:rsidRPr="0092646D">
        <w:rPr>
          <w:sz w:val="20"/>
          <w:szCs w:val="20"/>
        </w:rPr>
        <w:t>kruh (ajdov, črni, polnozrnati, koruzni, rženi, ovseni ali beli-največ 1x tedensko), namazi (sirov, med, maslo, marmelada, ribji namaz-1 x mesečno), ribe, sir, jogurt, sveža zelenjava in sadje, čaj/mleko/bela kava</w:t>
      </w:r>
    </w:p>
    <w:p w:rsidR="00ED3487" w:rsidRPr="0092646D" w:rsidRDefault="00ED3487" w:rsidP="00ED348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D3487" w:rsidRPr="0092646D" w:rsidRDefault="00ED3487" w:rsidP="00ED3487">
      <w:pPr>
        <w:rPr>
          <w:sz w:val="20"/>
          <w:szCs w:val="20"/>
        </w:rPr>
      </w:pPr>
      <w:r w:rsidRPr="0092646D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92646D">
        <w:rPr>
          <w:sz w:val="20"/>
          <w:szCs w:val="20"/>
          <w:vertAlign w:val="subscript"/>
        </w:rPr>
        <w:t>2</w:t>
      </w:r>
      <w:r w:rsidRPr="0092646D">
        <w:rPr>
          <w:sz w:val="20"/>
          <w:szCs w:val="20"/>
        </w:rPr>
        <w:t xml:space="preserve">-žveplov dioksid, VB-volčji bob, M-mehkužci                                                    </w:t>
      </w:r>
    </w:p>
    <w:p w:rsidR="00ED3487" w:rsidRDefault="00ED3487" w:rsidP="00ED3487">
      <w:pPr>
        <w:jc w:val="right"/>
        <w:rPr>
          <w:sz w:val="20"/>
          <w:szCs w:val="20"/>
        </w:rPr>
      </w:pPr>
      <w:r w:rsidRPr="0092646D">
        <w:rPr>
          <w:sz w:val="20"/>
          <w:szCs w:val="20"/>
        </w:rPr>
        <w:t xml:space="preserve">Jedilnik sestavila vodja šolske prehrane: Maja </w:t>
      </w:r>
      <w:proofErr w:type="spellStart"/>
      <w:r w:rsidRPr="0092646D">
        <w:rPr>
          <w:sz w:val="20"/>
          <w:szCs w:val="20"/>
        </w:rPr>
        <w:t>Haler</w:t>
      </w:r>
      <w:proofErr w:type="spellEnd"/>
    </w:p>
    <w:p w:rsidR="00ED3487" w:rsidRDefault="00ED3487" w:rsidP="00ED3487">
      <w:pPr>
        <w:jc w:val="right"/>
        <w:rPr>
          <w:sz w:val="20"/>
          <w:szCs w:val="20"/>
        </w:rPr>
      </w:pPr>
    </w:p>
    <w:p w:rsidR="00ED3487" w:rsidRDefault="00ED3487" w:rsidP="00ED3487">
      <w:pPr>
        <w:jc w:val="center"/>
        <w:rPr>
          <w:b/>
          <w:sz w:val="32"/>
          <w:szCs w:val="32"/>
        </w:rPr>
      </w:pPr>
    </w:p>
    <w:p w:rsidR="00ED3487" w:rsidRDefault="00ED3487" w:rsidP="00ED3487">
      <w:pPr>
        <w:jc w:val="center"/>
        <w:rPr>
          <w:b/>
          <w:sz w:val="32"/>
          <w:szCs w:val="32"/>
        </w:rPr>
      </w:pPr>
    </w:p>
    <w:p w:rsidR="00ED3487" w:rsidRDefault="00ED3487" w:rsidP="00ED3487">
      <w:pPr>
        <w:jc w:val="center"/>
        <w:rPr>
          <w:b/>
          <w:sz w:val="32"/>
          <w:szCs w:val="32"/>
        </w:rPr>
      </w:pPr>
    </w:p>
    <w:p w:rsidR="00ED3487" w:rsidRPr="003700C5" w:rsidRDefault="00ED3487" w:rsidP="00ED3487">
      <w:pPr>
        <w:jc w:val="right"/>
        <w:rPr>
          <w:sz w:val="20"/>
          <w:szCs w:val="20"/>
        </w:rPr>
      </w:pPr>
    </w:p>
    <w:p w:rsidR="00ED3487" w:rsidRDefault="00ED3487" w:rsidP="00ED3487">
      <w:pPr>
        <w:jc w:val="center"/>
        <w:rPr>
          <w:b/>
          <w:sz w:val="32"/>
          <w:szCs w:val="32"/>
        </w:rPr>
      </w:pPr>
    </w:p>
    <w:p w:rsidR="00ED3487" w:rsidRDefault="00ED3487" w:rsidP="00ED3487">
      <w:pPr>
        <w:jc w:val="right"/>
        <w:rPr>
          <w:sz w:val="20"/>
          <w:szCs w:val="20"/>
        </w:rPr>
      </w:pPr>
    </w:p>
    <w:p w:rsidR="00ED3487" w:rsidRPr="003700C5" w:rsidRDefault="00ED3487" w:rsidP="00ED3487">
      <w:pPr>
        <w:jc w:val="right"/>
        <w:rPr>
          <w:sz w:val="20"/>
          <w:szCs w:val="20"/>
        </w:rPr>
      </w:pPr>
    </w:p>
    <w:p w:rsidR="00ED3487" w:rsidRDefault="00ED3487" w:rsidP="00C355C1">
      <w:pPr>
        <w:jc w:val="right"/>
        <w:rPr>
          <w:sz w:val="20"/>
          <w:szCs w:val="20"/>
        </w:rPr>
      </w:pPr>
    </w:p>
    <w:p w:rsidR="00ED3487" w:rsidRPr="0092646D" w:rsidRDefault="00ED3487" w:rsidP="00C355C1">
      <w:pPr>
        <w:jc w:val="right"/>
        <w:rPr>
          <w:sz w:val="20"/>
          <w:szCs w:val="20"/>
        </w:rPr>
      </w:pPr>
    </w:p>
    <w:sectPr w:rsidR="00ED3487" w:rsidRPr="0092646D" w:rsidSect="00C830AF">
      <w:pgSz w:w="16838" w:h="11906" w:orient="landscape"/>
      <w:pgMar w:top="284" w:right="280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3"/>
    <w:rsid w:val="00020E65"/>
    <w:rsid w:val="000313DF"/>
    <w:rsid w:val="00037B0A"/>
    <w:rsid w:val="0005377A"/>
    <w:rsid w:val="00054799"/>
    <w:rsid w:val="0006269B"/>
    <w:rsid w:val="0007684D"/>
    <w:rsid w:val="0008439A"/>
    <w:rsid w:val="00093C6D"/>
    <w:rsid w:val="000C1FF0"/>
    <w:rsid w:val="000C7610"/>
    <w:rsid w:val="000F4B23"/>
    <w:rsid w:val="00115DD8"/>
    <w:rsid w:val="00127144"/>
    <w:rsid w:val="00146956"/>
    <w:rsid w:val="001723A8"/>
    <w:rsid w:val="00172EF7"/>
    <w:rsid w:val="00174899"/>
    <w:rsid w:val="00174B91"/>
    <w:rsid w:val="00181B63"/>
    <w:rsid w:val="00193122"/>
    <w:rsid w:val="001A2675"/>
    <w:rsid w:val="001C5112"/>
    <w:rsid w:val="001D1B70"/>
    <w:rsid w:val="001E4721"/>
    <w:rsid w:val="00222B2E"/>
    <w:rsid w:val="002425EB"/>
    <w:rsid w:val="002451C3"/>
    <w:rsid w:val="00262853"/>
    <w:rsid w:val="00287C39"/>
    <w:rsid w:val="00291DC6"/>
    <w:rsid w:val="00292870"/>
    <w:rsid w:val="00295C26"/>
    <w:rsid w:val="00296D89"/>
    <w:rsid w:val="002B126B"/>
    <w:rsid w:val="002B422C"/>
    <w:rsid w:val="002C2E47"/>
    <w:rsid w:val="002E35FF"/>
    <w:rsid w:val="002E40E2"/>
    <w:rsid w:val="002F09EA"/>
    <w:rsid w:val="002F0F90"/>
    <w:rsid w:val="002F2AF5"/>
    <w:rsid w:val="00331C7E"/>
    <w:rsid w:val="003419FF"/>
    <w:rsid w:val="0034485A"/>
    <w:rsid w:val="003557C6"/>
    <w:rsid w:val="00356433"/>
    <w:rsid w:val="00365295"/>
    <w:rsid w:val="00366AFE"/>
    <w:rsid w:val="003700C5"/>
    <w:rsid w:val="003720C8"/>
    <w:rsid w:val="003726F7"/>
    <w:rsid w:val="00382F74"/>
    <w:rsid w:val="00397D56"/>
    <w:rsid w:val="003B2016"/>
    <w:rsid w:val="003B47E3"/>
    <w:rsid w:val="00412AF5"/>
    <w:rsid w:val="00413AD4"/>
    <w:rsid w:val="004200E0"/>
    <w:rsid w:val="004400D1"/>
    <w:rsid w:val="004641A7"/>
    <w:rsid w:val="004841E0"/>
    <w:rsid w:val="004A3B14"/>
    <w:rsid w:val="004B12F4"/>
    <w:rsid w:val="004C61FD"/>
    <w:rsid w:val="004E488F"/>
    <w:rsid w:val="005347B9"/>
    <w:rsid w:val="00596509"/>
    <w:rsid w:val="005A21A9"/>
    <w:rsid w:val="005A4898"/>
    <w:rsid w:val="005E08DF"/>
    <w:rsid w:val="005F1CA5"/>
    <w:rsid w:val="006304BB"/>
    <w:rsid w:val="0063728B"/>
    <w:rsid w:val="00654967"/>
    <w:rsid w:val="00660501"/>
    <w:rsid w:val="00680562"/>
    <w:rsid w:val="00687578"/>
    <w:rsid w:val="00695656"/>
    <w:rsid w:val="006A34C7"/>
    <w:rsid w:val="006A35E2"/>
    <w:rsid w:val="006A3E1D"/>
    <w:rsid w:val="006B10A3"/>
    <w:rsid w:val="006B2380"/>
    <w:rsid w:val="006B75BE"/>
    <w:rsid w:val="006D3D82"/>
    <w:rsid w:val="006D58C1"/>
    <w:rsid w:val="006D5F97"/>
    <w:rsid w:val="006D6CDB"/>
    <w:rsid w:val="006D7170"/>
    <w:rsid w:val="006E19B9"/>
    <w:rsid w:val="006E7F98"/>
    <w:rsid w:val="007162C9"/>
    <w:rsid w:val="0076325E"/>
    <w:rsid w:val="00763525"/>
    <w:rsid w:val="00766DF5"/>
    <w:rsid w:val="00792E3F"/>
    <w:rsid w:val="00797A39"/>
    <w:rsid w:val="007A71B6"/>
    <w:rsid w:val="007B0653"/>
    <w:rsid w:val="007E4497"/>
    <w:rsid w:val="007F4594"/>
    <w:rsid w:val="00810CC3"/>
    <w:rsid w:val="00814D4F"/>
    <w:rsid w:val="00815149"/>
    <w:rsid w:val="00824F14"/>
    <w:rsid w:val="00824FA4"/>
    <w:rsid w:val="00832BAB"/>
    <w:rsid w:val="008344A6"/>
    <w:rsid w:val="008735F1"/>
    <w:rsid w:val="008738B8"/>
    <w:rsid w:val="008800E7"/>
    <w:rsid w:val="00880857"/>
    <w:rsid w:val="008854E5"/>
    <w:rsid w:val="0089202D"/>
    <w:rsid w:val="00896016"/>
    <w:rsid w:val="008A05D5"/>
    <w:rsid w:val="008A452B"/>
    <w:rsid w:val="008B2006"/>
    <w:rsid w:val="008C190A"/>
    <w:rsid w:val="008C3CD4"/>
    <w:rsid w:val="008C5E1F"/>
    <w:rsid w:val="008C625E"/>
    <w:rsid w:val="008D36EA"/>
    <w:rsid w:val="008F5C68"/>
    <w:rsid w:val="0090224A"/>
    <w:rsid w:val="00904CE9"/>
    <w:rsid w:val="009130F7"/>
    <w:rsid w:val="0092646D"/>
    <w:rsid w:val="009336F3"/>
    <w:rsid w:val="00936D68"/>
    <w:rsid w:val="00951FFE"/>
    <w:rsid w:val="00953A6F"/>
    <w:rsid w:val="00957B59"/>
    <w:rsid w:val="00960A96"/>
    <w:rsid w:val="00965089"/>
    <w:rsid w:val="00965A76"/>
    <w:rsid w:val="00965E40"/>
    <w:rsid w:val="009773D5"/>
    <w:rsid w:val="009C7659"/>
    <w:rsid w:val="009D6DBB"/>
    <w:rsid w:val="009D7B58"/>
    <w:rsid w:val="00A008A6"/>
    <w:rsid w:val="00A17794"/>
    <w:rsid w:val="00A27CC9"/>
    <w:rsid w:val="00A379EB"/>
    <w:rsid w:val="00A4462E"/>
    <w:rsid w:val="00A52DF4"/>
    <w:rsid w:val="00A5547D"/>
    <w:rsid w:val="00A76A58"/>
    <w:rsid w:val="00A97428"/>
    <w:rsid w:val="00A97B5C"/>
    <w:rsid w:val="00AA2C23"/>
    <w:rsid w:val="00AA2E81"/>
    <w:rsid w:val="00AB01A3"/>
    <w:rsid w:val="00AB2406"/>
    <w:rsid w:val="00AC0940"/>
    <w:rsid w:val="00AC3C60"/>
    <w:rsid w:val="00AC4005"/>
    <w:rsid w:val="00AD3AD4"/>
    <w:rsid w:val="00AD6F2A"/>
    <w:rsid w:val="00AD7416"/>
    <w:rsid w:val="00B17BFE"/>
    <w:rsid w:val="00B3099F"/>
    <w:rsid w:val="00B5393F"/>
    <w:rsid w:val="00B74132"/>
    <w:rsid w:val="00B770F1"/>
    <w:rsid w:val="00B81C0D"/>
    <w:rsid w:val="00B90A3A"/>
    <w:rsid w:val="00B90DBC"/>
    <w:rsid w:val="00B9348C"/>
    <w:rsid w:val="00BD7FF5"/>
    <w:rsid w:val="00BE016C"/>
    <w:rsid w:val="00BE4455"/>
    <w:rsid w:val="00C071AE"/>
    <w:rsid w:val="00C355C1"/>
    <w:rsid w:val="00C6086B"/>
    <w:rsid w:val="00C63887"/>
    <w:rsid w:val="00C830AF"/>
    <w:rsid w:val="00C83386"/>
    <w:rsid w:val="00CA4EDF"/>
    <w:rsid w:val="00CC1360"/>
    <w:rsid w:val="00CC5C53"/>
    <w:rsid w:val="00CC660B"/>
    <w:rsid w:val="00CF12EF"/>
    <w:rsid w:val="00CF4AF9"/>
    <w:rsid w:val="00D0582D"/>
    <w:rsid w:val="00D148FF"/>
    <w:rsid w:val="00D3002D"/>
    <w:rsid w:val="00D374CF"/>
    <w:rsid w:val="00D44434"/>
    <w:rsid w:val="00D83A04"/>
    <w:rsid w:val="00DA05F1"/>
    <w:rsid w:val="00DC18E0"/>
    <w:rsid w:val="00DC1DE6"/>
    <w:rsid w:val="00DC45F9"/>
    <w:rsid w:val="00DE5234"/>
    <w:rsid w:val="00DF1894"/>
    <w:rsid w:val="00DF243B"/>
    <w:rsid w:val="00DF67A1"/>
    <w:rsid w:val="00DF71C1"/>
    <w:rsid w:val="00E01914"/>
    <w:rsid w:val="00E11BFD"/>
    <w:rsid w:val="00E15C6A"/>
    <w:rsid w:val="00E27BCC"/>
    <w:rsid w:val="00E32D61"/>
    <w:rsid w:val="00E3600E"/>
    <w:rsid w:val="00E41560"/>
    <w:rsid w:val="00E46B1C"/>
    <w:rsid w:val="00E5106D"/>
    <w:rsid w:val="00E51534"/>
    <w:rsid w:val="00E5378B"/>
    <w:rsid w:val="00E53BBC"/>
    <w:rsid w:val="00E67A96"/>
    <w:rsid w:val="00E83E0D"/>
    <w:rsid w:val="00E91A5B"/>
    <w:rsid w:val="00EA3520"/>
    <w:rsid w:val="00EA7FA4"/>
    <w:rsid w:val="00EB35C0"/>
    <w:rsid w:val="00ED3487"/>
    <w:rsid w:val="00EE5CC9"/>
    <w:rsid w:val="00EF53AE"/>
    <w:rsid w:val="00F012A4"/>
    <w:rsid w:val="00F23C92"/>
    <w:rsid w:val="00F2420D"/>
    <w:rsid w:val="00F37942"/>
    <w:rsid w:val="00F802F7"/>
    <w:rsid w:val="00FA33F1"/>
    <w:rsid w:val="00FB0696"/>
    <w:rsid w:val="00FC0C1A"/>
    <w:rsid w:val="00FC7673"/>
    <w:rsid w:val="00FD0FF5"/>
    <w:rsid w:val="00FD579B"/>
    <w:rsid w:val="00FE0E5E"/>
    <w:rsid w:val="00FE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8EDE"/>
  <w15:docId w15:val="{57FF156D-9B2D-4573-A487-69E5656D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Uporabnik</cp:lastModifiedBy>
  <cp:revision>5</cp:revision>
  <cp:lastPrinted>2019-01-28T07:12:00Z</cp:lastPrinted>
  <dcterms:created xsi:type="dcterms:W3CDTF">2020-01-29T08:52:00Z</dcterms:created>
  <dcterms:modified xsi:type="dcterms:W3CDTF">2020-01-31T09:20:00Z</dcterms:modified>
</cp:coreProperties>
</file>